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A1CE" w14:textId="77777777" w:rsidR="00911BBE" w:rsidRDefault="00941F24">
      <w:pPr>
        <w:spacing w:line="235" w:lineRule="exact"/>
        <w:rPr>
          <w:rFonts w:hint="default"/>
        </w:rPr>
      </w:pPr>
      <w:r>
        <w:t>様式第２号</w:t>
      </w:r>
    </w:p>
    <w:p w14:paraId="64394E06" w14:textId="77777777" w:rsidR="00911BBE" w:rsidRDefault="00941F24">
      <w:pPr>
        <w:spacing w:line="274" w:lineRule="exact"/>
        <w:jc w:val="center"/>
        <w:rPr>
          <w:rFonts w:hint="default"/>
        </w:rPr>
      </w:pPr>
      <w:r>
        <w:rPr>
          <w:sz w:val="24"/>
        </w:rPr>
        <w:t>収 支 予 算 書 (指定管理料見積書)</w:t>
      </w:r>
    </w:p>
    <w:p w14:paraId="0573357E" w14:textId="77777777" w:rsidR="00911BBE" w:rsidRDefault="00941F24">
      <w:pPr>
        <w:spacing w:line="235" w:lineRule="exact"/>
        <w:rPr>
          <w:rFonts w:hint="default"/>
        </w:rPr>
      </w:pPr>
      <w:r>
        <w:t>（１）収　入 　　　　　　　　　　　　　　　　　　　　　　　　　　　　　　　　　　（千円）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400"/>
        <w:gridCol w:w="1400"/>
        <w:gridCol w:w="1400"/>
        <w:gridCol w:w="1400"/>
      </w:tblGrid>
      <w:tr w:rsidR="00911BBE" w14:paraId="02032BE9" w14:textId="77777777" w:rsidTr="00053F5A"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341E2" w14:textId="77777777" w:rsidR="00911BBE" w:rsidRDefault="00941F24" w:rsidP="00053F5A">
            <w:pPr>
              <w:jc w:val="center"/>
              <w:rPr>
                <w:rFonts w:hint="default"/>
              </w:rPr>
            </w:pPr>
            <w:r>
              <w:t>区　分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6A2C1" w14:textId="77777777" w:rsidR="00911BBE" w:rsidRDefault="00941F24" w:rsidP="00053F5A">
            <w:pPr>
              <w:jc w:val="center"/>
              <w:rPr>
                <w:rFonts w:hint="default"/>
              </w:rPr>
            </w:pPr>
            <w:r>
              <w:t>令和６年度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987FC2" w14:textId="77777777" w:rsidR="00911BBE" w:rsidRDefault="00941F24" w:rsidP="00053F5A">
            <w:pPr>
              <w:jc w:val="center"/>
              <w:rPr>
                <w:rFonts w:hint="default"/>
              </w:rPr>
            </w:pPr>
            <w:r>
              <w:t>令和７年度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58C50" w14:textId="77777777" w:rsidR="00911BBE" w:rsidRDefault="00941F24" w:rsidP="00053F5A">
            <w:pPr>
              <w:jc w:val="center"/>
              <w:rPr>
                <w:rFonts w:hint="default"/>
              </w:rPr>
            </w:pPr>
            <w:r>
              <w:t>令和８年度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21768" w14:textId="77777777" w:rsidR="00911BBE" w:rsidRDefault="00941F24" w:rsidP="00053F5A">
            <w:pPr>
              <w:jc w:val="center"/>
              <w:rPr>
                <w:rFonts w:hint="default"/>
              </w:rPr>
            </w:pPr>
            <w:r>
              <w:t>令和９年度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07130" w14:textId="77777777" w:rsidR="00911BBE" w:rsidRDefault="00941F24" w:rsidP="00053F5A">
            <w:pPr>
              <w:jc w:val="center"/>
              <w:rPr>
                <w:rFonts w:hint="default"/>
              </w:rPr>
            </w:pPr>
            <w:r>
              <w:t>令和１０年度</w:t>
            </w:r>
          </w:p>
        </w:tc>
      </w:tr>
      <w:tr w:rsidR="00911BBE" w14:paraId="717C2E17" w14:textId="77777777"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866FB" w14:textId="77777777" w:rsidR="00911BBE" w:rsidRDefault="00941F24" w:rsidP="00053F5A">
            <w:pPr>
              <w:rPr>
                <w:rFonts w:hint="default"/>
              </w:rPr>
            </w:pPr>
            <w:r>
              <w:t>施設利用料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E94A3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E04E5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E58D1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7623D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E4396E" w14:textId="77777777" w:rsidR="00911BBE" w:rsidRDefault="00911BBE" w:rsidP="00053F5A"/>
        </w:tc>
      </w:tr>
      <w:tr w:rsidR="00911BBE" w14:paraId="42DDE2BD" w14:textId="77777777"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B7F325" w14:textId="77777777" w:rsidR="00911BBE" w:rsidRDefault="00941F24" w:rsidP="00053F5A">
            <w:pPr>
              <w:rPr>
                <w:rFonts w:hint="default"/>
              </w:rPr>
            </w:pPr>
            <w:r>
              <w:t>自主事業収入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CE44E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5F5FFA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01ADD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31106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3B7AAB" w14:textId="77777777" w:rsidR="00911BBE" w:rsidRDefault="00911BBE" w:rsidP="00053F5A"/>
        </w:tc>
      </w:tr>
      <w:tr w:rsidR="00911BBE" w14:paraId="70A383D1" w14:textId="77777777"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60DCA" w14:textId="77777777" w:rsidR="00911BBE" w:rsidRDefault="00941F24" w:rsidP="00053F5A">
            <w:pPr>
              <w:rPr>
                <w:rFonts w:hint="default"/>
              </w:rPr>
            </w:pPr>
            <w:r>
              <w:t>指定管理料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78CB5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8E219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2CCE1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66983" w14:textId="77777777" w:rsidR="00911BBE" w:rsidRDefault="00911BBE" w:rsidP="00053F5A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90E4BA" w14:textId="77777777" w:rsidR="00911BBE" w:rsidRDefault="00911BBE" w:rsidP="00053F5A"/>
        </w:tc>
      </w:tr>
      <w:tr w:rsidR="00911BBE" w14:paraId="779728D7" w14:textId="77777777" w:rsidTr="00053F5A">
        <w:trPr>
          <w:trHeight w:val="470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471BA" w14:textId="2319BF84" w:rsidR="00911BBE" w:rsidRDefault="00053F5A" w:rsidP="00053F5A">
            <w:pPr>
              <w:jc w:val="center"/>
              <w:rPr>
                <w:rFonts w:hint="default"/>
              </w:rPr>
            </w:pPr>
            <w:r>
              <w:t>合　計（Ａ）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BC91C" w14:textId="77777777" w:rsidR="00911BBE" w:rsidRDefault="00911BB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EF729" w14:textId="77777777" w:rsidR="00911BBE" w:rsidRDefault="00911BB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CBE62" w14:textId="77777777" w:rsidR="00911BBE" w:rsidRDefault="00911BB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06AF3" w14:textId="77777777" w:rsidR="00911BBE" w:rsidRDefault="00911BB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63D2B5" w14:textId="77777777" w:rsidR="00911BBE" w:rsidRDefault="00911BBE">
            <w:pPr>
              <w:rPr>
                <w:rFonts w:hint="default"/>
              </w:rPr>
            </w:pPr>
          </w:p>
        </w:tc>
      </w:tr>
    </w:tbl>
    <w:p w14:paraId="75475347" w14:textId="77777777" w:rsidR="00053F5A" w:rsidRDefault="00053F5A">
      <w:pPr>
        <w:spacing w:line="235" w:lineRule="exact"/>
        <w:rPr>
          <w:rFonts w:hint="default"/>
        </w:rPr>
      </w:pPr>
    </w:p>
    <w:p w14:paraId="7D06BE0E" w14:textId="3167C6EE" w:rsidR="00911BBE" w:rsidRDefault="00941F24">
      <w:pPr>
        <w:spacing w:line="235" w:lineRule="exact"/>
        <w:rPr>
          <w:rFonts w:hint="default"/>
        </w:rPr>
      </w:pPr>
      <w:r>
        <w:t>（２）支　出                                                                 　   （千円）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00"/>
        <w:gridCol w:w="1400"/>
        <w:gridCol w:w="1400"/>
        <w:gridCol w:w="1400"/>
        <w:gridCol w:w="1400"/>
        <w:gridCol w:w="1400"/>
      </w:tblGrid>
      <w:tr w:rsidR="00911BBE" w14:paraId="43C5E4D1" w14:textId="77777777" w:rsidTr="0097733E"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F5521" w14:textId="77777777" w:rsidR="00911BBE" w:rsidRDefault="00941F24" w:rsidP="0097733E">
            <w:pPr>
              <w:jc w:val="center"/>
              <w:rPr>
                <w:rFonts w:hint="default"/>
              </w:rPr>
            </w:pPr>
            <w:r>
              <w:t>区　分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09538" w14:textId="77777777" w:rsidR="00911BBE" w:rsidRDefault="00941F24" w:rsidP="0097733E">
            <w:pPr>
              <w:jc w:val="center"/>
              <w:rPr>
                <w:rFonts w:hint="default"/>
              </w:rPr>
            </w:pPr>
            <w:r>
              <w:t>令和６年度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5F959B" w14:textId="77777777" w:rsidR="00911BBE" w:rsidRDefault="00941F24" w:rsidP="0097733E">
            <w:pPr>
              <w:jc w:val="center"/>
              <w:rPr>
                <w:rFonts w:hint="default"/>
              </w:rPr>
            </w:pPr>
            <w:r>
              <w:t>令和７年度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4DD41" w14:textId="77777777" w:rsidR="00911BBE" w:rsidRDefault="00941F24" w:rsidP="0097733E">
            <w:pPr>
              <w:jc w:val="center"/>
              <w:rPr>
                <w:rFonts w:hint="default"/>
              </w:rPr>
            </w:pPr>
            <w:r>
              <w:t>令和８年度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24C33" w14:textId="77777777" w:rsidR="00911BBE" w:rsidRDefault="00941F24" w:rsidP="0097733E">
            <w:pPr>
              <w:jc w:val="center"/>
              <w:rPr>
                <w:rFonts w:hint="default"/>
              </w:rPr>
            </w:pPr>
            <w:r>
              <w:t>令和９年度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B7BC77" w14:textId="77777777" w:rsidR="00911BBE" w:rsidRDefault="00941F24" w:rsidP="0097733E">
            <w:pPr>
              <w:jc w:val="center"/>
              <w:rPr>
                <w:rFonts w:hint="default"/>
              </w:rPr>
            </w:pPr>
            <w:r>
              <w:t>令和１０年度</w:t>
            </w:r>
          </w:p>
        </w:tc>
      </w:tr>
      <w:tr w:rsidR="00911BBE" w14:paraId="3553CA23" w14:textId="77777777" w:rsidTr="0097733E"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01E7A" w14:textId="77777777" w:rsidR="00911BBE" w:rsidRDefault="00941F24" w:rsidP="0097733E">
            <w:pPr>
              <w:jc w:val="center"/>
              <w:rPr>
                <w:rFonts w:hint="default"/>
              </w:rPr>
            </w:pPr>
            <w:r>
              <w:t>人</w:t>
            </w:r>
          </w:p>
          <w:p w14:paraId="497E26BB" w14:textId="77777777" w:rsidR="00911BBE" w:rsidRDefault="00941F24" w:rsidP="0097733E">
            <w:pPr>
              <w:jc w:val="center"/>
              <w:rPr>
                <w:rFonts w:hint="default"/>
              </w:rPr>
            </w:pPr>
            <w:r>
              <w:t>件</w:t>
            </w:r>
          </w:p>
          <w:p w14:paraId="3DAE7076" w14:textId="3620836C" w:rsidR="00911BBE" w:rsidRDefault="00941F24" w:rsidP="0097733E">
            <w:pPr>
              <w:jc w:val="center"/>
            </w:pPr>
            <w:r>
              <w:t>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F6EBA" w14:textId="77777777" w:rsidR="00911BBE" w:rsidRDefault="00941F24" w:rsidP="0097733E">
            <w:pPr>
              <w:rPr>
                <w:rFonts w:hint="default"/>
              </w:rPr>
            </w:pPr>
            <w:r>
              <w:t>常勤職員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2E6D2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3A969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2FD68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1BD90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BBDE82" w14:textId="77777777" w:rsidR="00911BBE" w:rsidRDefault="00911BBE"/>
        </w:tc>
      </w:tr>
      <w:tr w:rsidR="00911BBE" w14:paraId="4547036B" w14:textId="77777777" w:rsidTr="0097733E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E814C" w14:textId="77777777" w:rsidR="00911BBE" w:rsidRDefault="00911BBE" w:rsidP="0097733E">
            <w:pPr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0D686" w14:textId="77777777" w:rsidR="00911BBE" w:rsidRDefault="00941F24" w:rsidP="0097733E">
            <w:pPr>
              <w:rPr>
                <w:rFonts w:hint="default"/>
              </w:rPr>
            </w:pPr>
            <w:r>
              <w:t>非常勤職員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135D7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1EE03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471AE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27791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A9AC62" w14:textId="77777777" w:rsidR="00911BBE" w:rsidRDefault="00911BBE"/>
        </w:tc>
      </w:tr>
      <w:tr w:rsidR="00911BBE" w14:paraId="4A665A06" w14:textId="77777777" w:rsidTr="0097733E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AF537" w14:textId="77777777" w:rsidR="00911BBE" w:rsidRDefault="00911BBE" w:rsidP="0097733E">
            <w:pPr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72956" w14:textId="77777777" w:rsidR="00911BBE" w:rsidRDefault="00941F24" w:rsidP="0097733E">
            <w:pPr>
              <w:rPr>
                <w:rFonts w:hint="default"/>
              </w:rPr>
            </w:pPr>
            <w:r>
              <w:t>法定福利費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FEC24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A41C0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38404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57BFC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F9D4D2" w14:textId="77777777" w:rsidR="00911BBE" w:rsidRDefault="00911BBE"/>
        </w:tc>
      </w:tr>
      <w:tr w:rsidR="00911BBE" w14:paraId="6F6C0F65" w14:textId="77777777" w:rsidTr="0097733E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87AEF" w14:textId="77777777" w:rsidR="00911BBE" w:rsidRDefault="00911BBE" w:rsidP="0097733E">
            <w:pPr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9FCC9" w14:textId="77777777" w:rsidR="00911BBE" w:rsidRDefault="00911BBE" w:rsidP="0097733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D84C5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EF702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B5AE1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2CDA4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333B05" w14:textId="77777777" w:rsidR="00911BBE" w:rsidRDefault="00911BBE"/>
        </w:tc>
      </w:tr>
      <w:tr w:rsidR="00911BBE" w14:paraId="34A199EF" w14:textId="77777777" w:rsidTr="0097733E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79B11" w14:textId="77777777" w:rsidR="00911BBE" w:rsidRDefault="00911BBE" w:rsidP="0097733E">
            <w:pPr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8D922" w14:textId="77777777" w:rsidR="00911BBE" w:rsidRDefault="00941F24" w:rsidP="0097733E">
            <w:pPr>
              <w:rPr>
                <w:rFonts w:hint="default"/>
              </w:rPr>
            </w:pPr>
            <w:r>
              <w:t>その他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EDE1D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B8643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5F150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62C7B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EEBBA5" w14:textId="77777777" w:rsidR="00911BBE" w:rsidRDefault="00911BBE"/>
        </w:tc>
      </w:tr>
      <w:tr w:rsidR="00911BBE" w14:paraId="7C187841" w14:textId="77777777" w:rsidTr="0097733E">
        <w:trPr>
          <w:trHeight w:val="453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B3C5E" w14:textId="77777777" w:rsidR="00911BBE" w:rsidRDefault="00911BBE" w:rsidP="0097733E">
            <w:pPr>
              <w:jc w:val="center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5D82A" w14:textId="77777777" w:rsidR="00911BBE" w:rsidRDefault="00941F24" w:rsidP="0097733E">
            <w:pPr>
              <w:rPr>
                <w:rFonts w:hint="default"/>
              </w:rPr>
            </w:pPr>
            <w:r>
              <w:t>小 計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E8A1F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3A942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E0225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B2638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922815" w14:textId="77777777" w:rsidR="00911BBE" w:rsidRDefault="00911BBE"/>
        </w:tc>
      </w:tr>
      <w:tr w:rsidR="00911BBE" w14:paraId="3DA3075A" w14:textId="77777777" w:rsidTr="0097733E"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3D0AE" w14:textId="5A8EDF7C" w:rsidR="00911BBE" w:rsidRDefault="00941F24" w:rsidP="0097733E">
            <w:pPr>
              <w:jc w:val="center"/>
            </w:pPr>
            <w:r>
              <w:t>管理費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CC9E7" w14:textId="77777777" w:rsidR="00911BBE" w:rsidRDefault="00941F24" w:rsidP="0097733E">
            <w:pPr>
              <w:rPr>
                <w:rFonts w:hint="default"/>
              </w:rPr>
            </w:pPr>
            <w:r>
              <w:t>消耗品費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24A54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1C3463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1FF9A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3EFC3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490DCB" w14:textId="77777777" w:rsidR="00911BBE" w:rsidRDefault="00911BBE"/>
        </w:tc>
      </w:tr>
      <w:tr w:rsidR="00911BBE" w14:paraId="57FC2213" w14:textId="7777777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DE309" w14:textId="77777777" w:rsidR="00911BBE" w:rsidRDefault="00911BBE" w:rsidP="0097733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40C41" w14:textId="77777777" w:rsidR="00911BBE" w:rsidRDefault="00941F24" w:rsidP="0097733E">
            <w:pPr>
              <w:rPr>
                <w:rFonts w:hint="default"/>
              </w:rPr>
            </w:pPr>
            <w:r>
              <w:t>光熱水費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861ED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961B6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278B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4CB28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A3262B" w14:textId="77777777" w:rsidR="00911BBE" w:rsidRDefault="00911BBE"/>
        </w:tc>
      </w:tr>
      <w:tr w:rsidR="00911BBE" w14:paraId="380FFB4E" w14:textId="7777777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426AA" w14:textId="77777777" w:rsidR="00911BBE" w:rsidRDefault="00911BBE" w:rsidP="0097733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7F23A" w14:textId="77777777" w:rsidR="00911BBE" w:rsidRDefault="00941F24" w:rsidP="0097733E">
            <w:pPr>
              <w:rPr>
                <w:rFonts w:hint="default"/>
              </w:rPr>
            </w:pPr>
            <w:r>
              <w:t>修繕費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63D7D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C2875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F9CFD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EE751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32EF38" w14:textId="77777777" w:rsidR="00911BBE" w:rsidRDefault="00911BBE"/>
        </w:tc>
      </w:tr>
      <w:tr w:rsidR="00911BBE" w14:paraId="32DD2469" w14:textId="7777777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8AF82" w14:textId="77777777" w:rsidR="00911BBE" w:rsidRDefault="00911BBE" w:rsidP="0097733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BCE50" w14:textId="77777777" w:rsidR="00911BBE" w:rsidRDefault="00941F24" w:rsidP="0097733E">
            <w:pPr>
              <w:rPr>
                <w:rFonts w:hint="default"/>
              </w:rPr>
            </w:pPr>
            <w:r>
              <w:t>役務費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810D7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39974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30636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1A151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503A66" w14:textId="77777777" w:rsidR="00911BBE" w:rsidRDefault="00911BBE"/>
        </w:tc>
      </w:tr>
      <w:tr w:rsidR="00911BBE" w14:paraId="42A8CD7A" w14:textId="7777777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AA350" w14:textId="77777777" w:rsidR="00911BBE" w:rsidRDefault="00911BBE" w:rsidP="0097733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C3F77" w14:textId="77777777" w:rsidR="00911BBE" w:rsidRDefault="00941F24" w:rsidP="0097733E">
            <w:pPr>
              <w:rPr>
                <w:rFonts w:hint="default"/>
              </w:rPr>
            </w:pPr>
            <w:r>
              <w:t>委託費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29997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553D9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5084E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FCB8A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6CD15E" w14:textId="77777777" w:rsidR="00911BBE" w:rsidRDefault="00911BBE"/>
        </w:tc>
      </w:tr>
      <w:tr w:rsidR="00911BBE" w14:paraId="358E87E7" w14:textId="7777777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FA25A" w14:textId="77777777" w:rsidR="00911BBE" w:rsidRDefault="00911BBE" w:rsidP="0097733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15A91" w14:textId="77777777" w:rsidR="00911BBE" w:rsidRDefault="00911BBE" w:rsidP="0097733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31D76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BDE5B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9CA99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BBE89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424645" w14:textId="77777777" w:rsidR="00911BBE" w:rsidRDefault="00911BBE"/>
        </w:tc>
      </w:tr>
      <w:tr w:rsidR="00911BBE" w14:paraId="319F5B1A" w14:textId="7777777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083A8" w14:textId="77777777" w:rsidR="00911BBE" w:rsidRDefault="00911BBE" w:rsidP="0097733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F67E2" w14:textId="77777777" w:rsidR="00911BBE" w:rsidRDefault="00941F24" w:rsidP="0097733E">
            <w:pPr>
              <w:rPr>
                <w:rFonts w:hint="default"/>
              </w:rPr>
            </w:pPr>
            <w:r>
              <w:t>事務管理費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53582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06F0B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D7602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F3E7A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859B30" w14:textId="77777777" w:rsidR="00911BBE" w:rsidRDefault="00911BBE"/>
        </w:tc>
      </w:tr>
      <w:tr w:rsidR="00911BBE" w14:paraId="345354F0" w14:textId="7777777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6C60B" w14:textId="77777777" w:rsidR="00911BBE" w:rsidRDefault="00911BBE" w:rsidP="0097733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DE938" w14:textId="77777777" w:rsidR="00911BBE" w:rsidRDefault="00911BBE" w:rsidP="0097733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86C93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73C96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C9D7B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4A006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C4CF58" w14:textId="77777777" w:rsidR="00911BBE" w:rsidRDefault="00911BBE"/>
        </w:tc>
      </w:tr>
      <w:tr w:rsidR="00911BBE" w14:paraId="31F53CFE" w14:textId="77777777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E393A" w14:textId="77777777" w:rsidR="00911BBE" w:rsidRDefault="00911BBE" w:rsidP="0097733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90502" w14:textId="77777777" w:rsidR="00911BBE" w:rsidRDefault="00941F24" w:rsidP="0097733E">
            <w:pPr>
              <w:rPr>
                <w:rFonts w:hint="default"/>
              </w:rPr>
            </w:pPr>
            <w:r>
              <w:t>その他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EB647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CB432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F521E4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6526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12BD4E" w14:textId="77777777" w:rsidR="00911BBE" w:rsidRDefault="00911BBE"/>
        </w:tc>
      </w:tr>
      <w:tr w:rsidR="00911BBE" w14:paraId="1DD5B6BF" w14:textId="77777777"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1A614" w14:textId="77777777" w:rsidR="00911BBE" w:rsidRDefault="00911BBE" w:rsidP="0097733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66E0A" w14:textId="77777777" w:rsidR="00911BBE" w:rsidRDefault="00941F24" w:rsidP="0097733E">
            <w:pPr>
              <w:rPr>
                <w:rFonts w:hint="default"/>
              </w:rPr>
            </w:pPr>
            <w:r>
              <w:t>小 計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B9E68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DC006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3ABEE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2FC4A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21B2D0" w14:textId="77777777" w:rsidR="00911BBE" w:rsidRDefault="00911BBE"/>
        </w:tc>
      </w:tr>
      <w:tr w:rsidR="00911BBE" w14:paraId="63412985" w14:textId="77777777">
        <w:tc>
          <w:tcPr>
            <w:tcW w:w="1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AB8E7" w14:textId="77777777" w:rsidR="00911BBE" w:rsidRDefault="00941F24" w:rsidP="0097733E">
            <w:pPr>
              <w:rPr>
                <w:rFonts w:hint="default"/>
              </w:rPr>
            </w:pPr>
            <w:r>
              <w:t>その他経費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9B527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56B17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441B8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F65F8" w14:textId="77777777" w:rsidR="00911BBE" w:rsidRDefault="00911BBE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188207" w14:textId="77777777" w:rsidR="00911BBE" w:rsidRDefault="00911BBE"/>
        </w:tc>
      </w:tr>
      <w:tr w:rsidR="00911BBE" w14:paraId="251ADE9F" w14:textId="77777777" w:rsidTr="0097733E">
        <w:trPr>
          <w:trHeight w:val="470"/>
        </w:trPr>
        <w:tc>
          <w:tcPr>
            <w:tcW w:w="18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3D01F0" w14:textId="0EA94FCD" w:rsidR="00911BBE" w:rsidRDefault="00053F5A" w:rsidP="0097733E">
            <w:pPr>
              <w:jc w:val="center"/>
              <w:rPr>
                <w:rFonts w:hint="default"/>
              </w:rPr>
            </w:pPr>
            <w:r>
              <w:t>合 計（Ｂ）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04375" w14:textId="77777777" w:rsidR="00911BBE" w:rsidRDefault="00911BB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8AF3A" w14:textId="77777777" w:rsidR="00911BBE" w:rsidRDefault="00911BB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72819" w14:textId="77777777" w:rsidR="00911BBE" w:rsidRDefault="00911BB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A33CE" w14:textId="77777777" w:rsidR="00911BBE" w:rsidRDefault="00911BBE">
            <w:pPr>
              <w:rPr>
                <w:rFonts w:hint="default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922ED2" w14:textId="77777777" w:rsidR="00911BBE" w:rsidRDefault="00911BBE">
            <w:pPr>
              <w:rPr>
                <w:rFonts w:hint="default"/>
              </w:rPr>
            </w:pPr>
          </w:p>
        </w:tc>
      </w:tr>
    </w:tbl>
    <w:p w14:paraId="12DB334F" w14:textId="77777777" w:rsidR="00911BBE" w:rsidRDefault="00941F24">
      <w:pPr>
        <w:spacing w:line="235" w:lineRule="exact"/>
        <w:rPr>
          <w:rFonts w:hint="default"/>
        </w:rPr>
      </w:pPr>
      <w:r>
        <w:t>（注１）項目は例示のため、必要に応じて追加して下さい。</w:t>
      </w:r>
    </w:p>
    <w:p w14:paraId="4A1B9BE9" w14:textId="7D1C5984" w:rsidR="00911BBE" w:rsidRDefault="00941F24">
      <w:pPr>
        <w:spacing w:line="235" w:lineRule="exact"/>
      </w:pPr>
      <w:r>
        <w:t>（注２）消費税及び地方消費税は、10%で算定すること。</w:t>
      </w:r>
    </w:p>
    <w:p w14:paraId="2039265E" w14:textId="77777777" w:rsidR="00911BBE" w:rsidRDefault="00941F24">
      <w:pPr>
        <w:spacing w:line="235" w:lineRule="exact"/>
        <w:jc w:val="center"/>
        <w:rPr>
          <w:rFonts w:hint="default"/>
        </w:rPr>
      </w:pPr>
      <w:r>
        <w:lastRenderedPageBreak/>
        <w:t>人件費の積算内訳書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0"/>
      </w:tblGrid>
      <w:tr w:rsidR="00911BBE" w14:paraId="75C8E0FD" w14:textId="77777777">
        <w:trPr>
          <w:trHeight w:val="470"/>
        </w:trPr>
        <w:tc>
          <w:tcPr>
            <w:tcW w:w="88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81AD21" w14:textId="77777777" w:rsidR="00911BBE" w:rsidRDefault="00911BBE">
            <w:pPr>
              <w:rPr>
                <w:rFonts w:hint="default"/>
              </w:rPr>
            </w:pPr>
          </w:p>
          <w:p w14:paraId="48DBA1AE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2CD6701F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39981BEB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1B73EB3A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4913D647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19104334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1FEEDA77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293FC007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0DB69A3F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3148243A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37A28788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71364AAA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4ADB48EE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59899EF6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0FA42EAB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289F0DCB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78E0FD02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6A5734E1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2E947F05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11D9B025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6747404C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337AA10A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0280D906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24126D3C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71F55729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6C1DB1DC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4A3D2967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276A1E39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2D164753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4ABB1418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05FEA780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156C979E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02015222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07B88BA4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4DD1C947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04238A32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62794973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62039DD6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3FCB0B82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6B85623A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77162967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283F48A2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1ED23E34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02A91215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2B276428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213A12AD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4BEB2D8B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183F1E44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4878D857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5F105FF0" w14:textId="77777777" w:rsidR="00911BBE" w:rsidRDefault="00911BBE">
            <w:pPr>
              <w:spacing w:line="235" w:lineRule="exact"/>
              <w:rPr>
                <w:rFonts w:hint="default"/>
              </w:rPr>
            </w:pPr>
          </w:p>
          <w:p w14:paraId="59BE54D2" w14:textId="77777777" w:rsidR="00911BBE" w:rsidRDefault="00911BBE">
            <w:pPr>
              <w:rPr>
                <w:rFonts w:hint="default"/>
              </w:rPr>
            </w:pPr>
          </w:p>
        </w:tc>
      </w:tr>
      <w:tr w:rsidR="00911BBE" w14:paraId="741C0401" w14:textId="77777777">
        <w:trPr>
          <w:trHeight w:val="470"/>
        </w:trPr>
        <w:tc>
          <w:tcPr>
            <w:tcW w:w="88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6C4EE9" w14:textId="77777777" w:rsidR="00911BBE" w:rsidRDefault="00911BBE">
            <w:pPr>
              <w:rPr>
                <w:rFonts w:hint="default"/>
              </w:rPr>
            </w:pPr>
          </w:p>
        </w:tc>
      </w:tr>
    </w:tbl>
    <w:p w14:paraId="71D27F84" w14:textId="77777777" w:rsidR="00911BBE" w:rsidRDefault="00911BBE">
      <w:pPr>
        <w:rPr>
          <w:rFonts w:hint="default"/>
        </w:rPr>
      </w:pPr>
    </w:p>
    <w:sectPr w:rsidR="00911BBE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235" w:charSpace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2F09" w14:textId="77777777" w:rsidR="00911BBE" w:rsidRDefault="00941F2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324EE2C" w14:textId="77777777" w:rsidR="00911BBE" w:rsidRDefault="00941F2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CD2F" w14:textId="77777777" w:rsidR="00911BBE" w:rsidRDefault="00941F2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F8122E2" w14:textId="77777777" w:rsidR="00911BBE" w:rsidRDefault="00941F2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6"/>
  <w:hyphenationZone w:val="0"/>
  <w:drawingGridHorizontalSpacing w:val="356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24"/>
    <w:rsid w:val="00053F5A"/>
    <w:rsid w:val="00911BBE"/>
    <w:rsid w:val="00941F24"/>
    <w:rsid w:val="009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FD1CB"/>
  <w15:chartTrackingRefBased/>
  <w15:docId w15:val="{CC9A299A-7BDD-4682-9A50-D1AABB81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F24"/>
    <w:rPr>
      <w:color w:val="000000"/>
    </w:rPr>
  </w:style>
  <w:style w:type="paragraph" w:styleId="a5">
    <w:name w:val="footer"/>
    <w:basedOn w:val="a"/>
    <w:link w:val="a6"/>
    <w:uiPriority w:val="99"/>
    <w:unhideWhenUsed/>
    <w:rsid w:val="0094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F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事業課 4</dc:creator>
  <cp:keywords/>
  <cp:lastModifiedBy>事業課 4</cp:lastModifiedBy>
  <cp:revision>3</cp:revision>
  <cp:lastPrinted>1899-12-31T15:00:00Z</cp:lastPrinted>
  <dcterms:created xsi:type="dcterms:W3CDTF">2023-07-13T00:23:00Z</dcterms:created>
  <dcterms:modified xsi:type="dcterms:W3CDTF">2023-07-13T01:19:00Z</dcterms:modified>
</cp:coreProperties>
</file>